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54D" w:rsidRPr="0062088A" w:rsidRDefault="009D55D3">
      <w:pPr>
        <w:rPr>
          <w:b/>
          <w:bCs/>
          <w:sz w:val="32"/>
          <w:szCs w:val="32"/>
        </w:rPr>
      </w:pPr>
      <w:r w:rsidRPr="0062088A">
        <w:rPr>
          <w:b/>
          <w:bCs/>
          <w:sz w:val="32"/>
          <w:szCs w:val="32"/>
        </w:rPr>
        <w:t>I WILL BE YOUR GOD AND YOU SHALL BE MY PEOPLE</w:t>
      </w:r>
    </w:p>
    <w:p w:rsidR="009D55D3" w:rsidRPr="0062088A" w:rsidRDefault="009D55D3">
      <w:pPr>
        <w:rPr>
          <w:sz w:val="32"/>
          <w:szCs w:val="32"/>
        </w:rPr>
      </w:pPr>
    </w:p>
    <w:p w:rsidR="009D55D3" w:rsidRPr="0062088A" w:rsidRDefault="009D55D3">
      <w:pPr>
        <w:rPr>
          <w:sz w:val="32"/>
          <w:szCs w:val="32"/>
        </w:rPr>
      </w:pPr>
      <w:r w:rsidRPr="0062088A">
        <w:rPr>
          <w:sz w:val="32"/>
          <w:szCs w:val="32"/>
        </w:rPr>
        <w:t xml:space="preserve">     This is a profound statement from God. What does it mean to belong to the Lord, to have Him as our God, and that He sees us as His people. Let’s consider today three points that I want to bring to you.   </w:t>
      </w:r>
    </w:p>
    <w:p w:rsidR="009D55D3" w:rsidRPr="0062088A" w:rsidRDefault="009D55D3">
      <w:pPr>
        <w:rPr>
          <w:sz w:val="32"/>
          <w:szCs w:val="32"/>
        </w:rPr>
      </w:pPr>
    </w:p>
    <w:p w:rsidR="009D55D3" w:rsidRPr="0062088A" w:rsidRDefault="009D55D3" w:rsidP="009D55D3">
      <w:pPr>
        <w:numPr>
          <w:ilvl w:val="0"/>
          <w:numId w:val="1"/>
        </w:numPr>
        <w:rPr>
          <w:sz w:val="32"/>
          <w:szCs w:val="32"/>
        </w:rPr>
      </w:pPr>
      <w:r w:rsidRPr="0062088A">
        <w:rPr>
          <w:sz w:val="32"/>
          <w:szCs w:val="32"/>
        </w:rPr>
        <w:t>What does it mean for God to say, “I will be your God.”</w:t>
      </w:r>
    </w:p>
    <w:p w:rsidR="009D55D3" w:rsidRPr="0062088A" w:rsidRDefault="009D55D3" w:rsidP="009D55D3">
      <w:pPr>
        <w:numPr>
          <w:ilvl w:val="0"/>
          <w:numId w:val="1"/>
        </w:numPr>
        <w:rPr>
          <w:sz w:val="32"/>
          <w:szCs w:val="32"/>
        </w:rPr>
      </w:pPr>
      <w:r w:rsidRPr="0062088A">
        <w:rPr>
          <w:sz w:val="32"/>
          <w:szCs w:val="32"/>
        </w:rPr>
        <w:t>What does it mean for God to say, “You shall be My people.”</w:t>
      </w:r>
    </w:p>
    <w:p w:rsidR="009D55D3" w:rsidRPr="0062088A" w:rsidRDefault="009D55D3" w:rsidP="009D55D3">
      <w:pPr>
        <w:numPr>
          <w:ilvl w:val="0"/>
          <w:numId w:val="1"/>
        </w:numPr>
        <w:rPr>
          <w:sz w:val="32"/>
          <w:szCs w:val="32"/>
        </w:rPr>
      </w:pPr>
      <w:r w:rsidRPr="0062088A">
        <w:rPr>
          <w:sz w:val="32"/>
          <w:szCs w:val="32"/>
        </w:rPr>
        <w:t>Today, how can we be assured that we are the people of God.</w:t>
      </w:r>
    </w:p>
    <w:p w:rsidR="009D55D3" w:rsidRPr="0062088A" w:rsidRDefault="009D55D3" w:rsidP="009D55D3">
      <w:pPr>
        <w:rPr>
          <w:sz w:val="32"/>
          <w:szCs w:val="32"/>
        </w:rPr>
      </w:pPr>
    </w:p>
    <w:p w:rsidR="0062088A" w:rsidRDefault="001335EC" w:rsidP="009D55D3">
      <w:pPr>
        <w:rPr>
          <w:sz w:val="32"/>
          <w:szCs w:val="32"/>
        </w:rPr>
      </w:pPr>
      <w:r w:rsidRPr="0062088A">
        <w:rPr>
          <w:b/>
          <w:bCs/>
          <w:sz w:val="32"/>
          <w:szCs w:val="32"/>
          <w:u w:val="single"/>
        </w:rPr>
        <w:t>Point 1--</w:t>
      </w:r>
      <w:r w:rsidR="009D55D3" w:rsidRPr="0062088A">
        <w:rPr>
          <w:sz w:val="32"/>
          <w:szCs w:val="32"/>
        </w:rPr>
        <w:t xml:space="preserve">God is the God of Christianity. He is a supreme being. He created all that we know, see, feel, hear, </w:t>
      </w:r>
      <w:r w:rsidR="0062088A">
        <w:rPr>
          <w:sz w:val="32"/>
          <w:szCs w:val="32"/>
        </w:rPr>
        <w:t xml:space="preserve">and </w:t>
      </w:r>
      <w:r w:rsidR="009D55D3" w:rsidRPr="0062088A">
        <w:rPr>
          <w:sz w:val="32"/>
          <w:szCs w:val="32"/>
        </w:rPr>
        <w:t xml:space="preserve">touch. </w:t>
      </w:r>
    </w:p>
    <w:p w:rsidR="0062088A" w:rsidRDefault="0062088A" w:rsidP="009D55D3">
      <w:pPr>
        <w:rPr>
          <w:sz w:val="32"/>
          <w:szCs w:val="32"/>
        </w:rPr>
      </w:pPr>
    </w:p>
    <w:p w:rsidR="009D55D3" w:rsidRPr="0062088A" w:rsidRDefault="009D55D3" w:rsidP="009D55D3">
      <w:pPr>
        <w:rPr>
          <w:sz w:val="32"/>
          <w:szCs w:val="32"/>
        </w:rPr>
      </w:pPr>
      <w:r w:rsidRPr="0062088A">
        <w:rPr>
          <w:sz w:val="32"/>
          <w:szCs w:val="32"/>
        </w:rPr>
        <w:t xml:space="preserve">His authority is complete. No other is greater than He. God </w:t>
      </w:r>
      <w:r w:rsidR="003059C5">
        <w:rPr>
          <w:sz w:val="32"/>
          <w:szCs w:val="32"/>
        </w:rPr>
        <w:t xml:space="preserve">also </w:t>
      </w:r>
      <w:r w:rsidRPr="0062088A">
        <w:rPr>
          <w:sz w:val="32"/>
          <w:szCs w:val="32"/>
        </w:rPr>
        <w:t xml:space="preserve">gave authority to Jesus Christ, </w:t>
      </w:r>
      <w:r w:rsidRPr="003059C5">
        <w:rPr>
          <w:sz w:val="32"/>
          <w:szCs w:val="32"/>
          <w:highlight w:val="yellow"/>
          <w:u w:val="single"/>
        </w:rPr>
        <w:t>Matt. 28:18</w:t>
      </w:r>
      <w:r w:rsidRPr="003059C5">
        <w:rPr>
          <w:sz w:val="32"/>
          <w:szCs w:val="32"/>
          <w:highlight w:val="yellow"/>
        </w:rPr>
        <w:t>.</w:t>
      </w:r>
    </w:p>
    <w:p w:rsidR="009D55D3" w:rsidRPr="0062088A" w:rsidRDefault="009D55D3" w:rsidP="009D55D3">
      <w:pPr>
        <w:rPr>
          <w:sz w:val="32"/>
          <w:szCs w:val="32"/>
        </w:rPr>
      </w:pPr>
    </w:p>
    <w:p w:rsidR="009D55D3" w:rsidRPr="0062088A" w:rsidRDefault="009D55D3" w:rsidP="009D55D3">
      <w:pPr>
        <w:rPr>
          <w:sz w:val="32"/>
          <w:szCs w:val="32"/>
        </w:rPr>
      </w:pPr>
      <w:r w:rsidRPr="0062088A">
        <w:rPr>
          <w:sz w:val="32"/>
          <w:szCs w:val="32"/>
        </w:rPr>
        <w:t>H</w:t>
      </w:r>
      <w:r w:rsidR="00C4118B">
        <w:rPr>
          <w:sz w:val="32"/>
          <w:szCs w:val="32"/>
        </w:rPr>
        <w:t>e is unique. He is one of a kind</w:t>
      </w:r>
      <w:r w:rsidRPr="0062088A">
        <w:rPr>
          <w:sz w:val="32"/>
          <w:szCs w:val="32"/>
        </w:rPr>
        <w:t xml:space="preserve">, having a unique </w:t>
      </w:r>
      <w:r w:rsidR="00C4118B">
        <w:rPr>
          <w:sz w:val="32"/>
          <w:szCs w:val="32"/>
        </w:rPr>
        <w:t>nature</w:t>
      </w:r>
      <w:r w:rsidRPr="0062088A">
        <w:rPr>
          <w:sz w:val="32"/>
          <w:szCs w:val="32"/>
        </w:rPr>
        <w:t>.</w:t>
      </w:r>
    </w:p>
    <w:p w:rsidR="009D55D3" w:rsidRPr="0062088A" w:rsidRDefault="009D55D3" w:rsidP="009D55D3">
      <w:pPr>
        <w:rPr>
          <w:sz w:val="32"/>
          <w:szCs w:val="32"/>
        </w:rPr>
      </w:pPr>
    </w:p>
    <w:p w:rsidR="009D55D3" w:rsidRPr="0062088A" w:rsidRDefault="009D55D3" w:rsidP="009D55D3">
      <w:pPr>
        <w:rPr>
          <w:b/>
          <w:bCs/>
          <w:sz w:val="32"/>
          <w:szCs w:val="32"/>
        </w:rPr>
      </w:pPr>
      <w:r w:rsidRPr="0062088A">
        <w:rPr>
          <w:sz w:val="32"/>
          <w:szCs w:val="32"/>
        </w:rPr>
        <w:t>He is eternal. He always has existed and always wi</w:t>
      </w:r>
      <w:r w:rsidR="0062088A">
        <w:rPr>
          <w:sz w:val="32"/>
          <w:szCs w:val="32"/>
        </w:rPr>
        <w:t>ll ex</w:t>
      </w:r>
      <w:r w:rsidRPr="0062088A">
        <w:rPr>
          <w:sz w:val="32"/>
          <w:szCs w:val="32"/>
        </w:rPr>
        <w:t xml:space="preserve">ist. He was there in the beginning, </w:t>
      </w:r>
      <w:r w:rsidRPr="0062088A">
        <w:rPr>
          <w:sz w:val="32"/>
          <w:szCs w:val="32"/>
          <w:u w:val="single"/>
        </w:rPr>
        <w:t>Gen. 1:1</w:t>
      </w:r>
      <w:r w:rsidRPr="0062088A">
        <w:rPr>
          <w:sz w:val="32"/>
          <w:szCs w:val="32"/>
        </w:rPr>
        <w:t>. “</w:t>
      </w:r>
      <w:r w:rsidRPr="0062088A">
        <w:rPr>
          <w:b/>
          <w:bCs/>
          <w:sz w:val="32"/>
          <w:szCs w:val="32"/>
        </w:rPr>
        <w:t>In the beginning, God created the heavens and the earth.” He is the great I AM.</w:t>
      </w:r>
    </w:p>
    <w:p w:rsidR="009D55D3" w:rsidRPr="0062088A" w:rsidRDefault="009D55D3" w:rsidP="009D55D3">
      <w:pPr>
        <w:rPr>
          <w:sz w:val="32"/>
          <w:szCs w:val="32"/>
        </w:rPr>
      </w:pPr>
    </w:p>
    <w:p w:rsidR="009D55D3" w:rsidRPr="0062088A" w:rsidRDefault="009D55D3" w:rsidP="009D55D3">
      <w:pPr>
        <w:rPr>
          <w:sz w:val="32"/>
          <w:szCs w:val="32"/>
        </w:rPr>
      </w:pPr>
      <w:r w:rsidRPr="0062088A">
        <w:rPr>
          <w:sz w:val="32"/>
          <w:szCs w:val="32"/>
        </w:rPr>
        <w:t>He is omniscient. He knows all things</w:t>
      </w:r>
      <w:r w:rsidRPr="003059C5">
        <w:rPr>
          <w:b/>
          <w:sz w:val="32"/>
          <w:szCs w:val="32"/>
          <w:highlight w:val="yellow"/>
          <w:u w:val="single"/>
        </w:rPr>
        <w:t>.</w:t>
      </w:r>
      <w:r w:rsidR="00C4118B">
        <w:rPr>
          <w:b/>
          <w:sz w:val="32"/>
          <w:szCs w:val="32"/>
          <w:highlight w:val="yellow"/>
          <w:u w:val="single"/>
        </w:rPr>
        <w:t xml:space="preserve"> Psalms 139 vs. 1-</w:t>
      </w:r>
      <w:r w:rsidR="003059C5" w:rsidRPr="003059C5">
        <w:rPr>
          <w:b/>
          <w:sz w:val="32"/>
          <w:szCs w:val="32"/>
          <w:highlight w:val="yellow"/>
          <w:u w:val="single"/>
        </w:rPr>
        <w:t>6</w:t>
      </w:r>
    </w:p>
    <w:p w:rsidR="009D55D3" w:rsidRPr="0062088A" w:rsidRDefault="009D55D3" w:rsidP="009D55D3">
      <w:pPr>
        <w:rPr>
          <w:sz w:val="32"/>
          <w:szCs w:val="32"/>
        </w:rPr>
      </w:pPr>
    </w:p>
    <w:p w:rsidR="009D55D3" w:rsidRPr="003059C5" w:rsidRDefault="009D55D3" w:rsidP="009D55D3">
      <w:pPr>
        <w:rPr>
          <w:b/>
          <w:sz w:val="32"/>
          <w:szCs w:val="32"/>
          <w:u w:val="single"/>
        </w:rPr>
      </w:pPr>
      <w:r w:rsidRPr="0062088A">
        <w:rPr>
          <w:sz w:val="32"/>
          <w:szCs w:val="32"/>
        </w:rPr>
        <w:t>He is Omnipotent. He is all powerful.</w:t>
      </w:r>
      <w:r w:rsidR="003059C5">
        <w:rPr>
          <w:sz w:val="32"/>
          <w:szCs w:val="32"/>
        </w:rPr>
        <w:t xml:space="preserve"> </w:t>
      </w:r>
      <w:r w:rsidR="00A14D4F" w:rsidRPr="003059C5">
        <w:rPr>
          <w:sz w:val="32"/>
          <w:szCs w:val="32"/>
          <w:highlight w:val="yellow"/>
        </w:rPr>
        <w:t>Psalms</w:t>
      </w:r>
      <w:r w:rsidR="003059C5" w:rsidRPr="003059C5">
        <w:rPr>
          <w:sz w:val="32"/>
          <w:szCs w:val="32"/>
          <w:highlight w:val="yellow"/>
        </w:rPr>
        <w:t xml:space="preserve"> 139 vs. 13-16</w:t>
      </w:r>
    </w:p>
    <w:p w:rsidR="009D55D3" w:rsidRPr="0062088A" w:rsidRDefault="009D55D3" w:rsidP="009D55D3">
      <w:pPr>
        <w:rPr>
          <w:sz w:val="32"/>
          <w:szCs w:val="32"/>
        </w:rPr>
      </w:pPr>
    </w:p>
    <w:p w:rsidR="009D55D3" w:rsidRPr="003059C5" w:rsidRDefault="009D55D3" w:rsidP="009D55D3">
      <w:pPr>
        <w:rPr>
          <w:b/>
          <w:i/>
          <w:sz w:val="32"/>
          <w:szCs w:val="32"/>
          <w:u w:val="single"/>
        </w:rPr>
      </w:pPr>
      <w:r w:rsidRPr="0062088A">
        <w:rPr>
          <w:sz w:val="32"/>
          <w:szCs w:val="32"/>
        </w:rPr>
        <w:t xml:space="preserve">He is Omnipresent. He is everywhere at the same time. </w:t>
      </w:r>
      <w:r w:rsidR="003059C5" w:rsidRPr="003059C5">
        <w:rPr>
          <w:sz w:val="32"/>
          <w:szCs w:val="32"/>
          <w:highlight w:val="yellow"/>
        </w:rPr>
        <w:t>Psalms 139 vs. 7-12</w:t>
      </w:r>
    </w:p>
    <w:p w:rsidR="009D55D3" w:rsidRPr="0062088A" w:rsidRDefault="009D55D3" w:rsidP="009D55D3">
      <w:pPr>
        <w:rPr>
          <w:sz w:val="32"/>
          <w:szCs w:val="32"/>
        </w:rPr>
      </w:pPr>
    </w:p>
    <w:p w:rsidR="009D55D3" w:rsidRPr="0062088A" w:rsidRDefault="009D55D3" w:rsidP="009D55D3">
      <w:pPr>
        <w:rPr>
          <w:sz w:val="32"/>
          <w:szCs w:val="32"/>
        </w:rPr>
      </w:pPr>
      <w:r w:rsidRPr="0062088A">
        <w:rPr>
          <w:sz w:val="32"/>
          <w:szCs w:val="32"/>
        </w:rPr>
        <w:t xml:space="preserve">He is self-existent. God had no beginning, and was not created by something else. </w:t>
      </w:r>
    </w:p>
    <w:p w:rsidR="009D55D3" w:rsidRPr="0062088A" w:rsidRDefault="009D55D3" w:rsidP="009D55D3">
      <w:pPr>
        <w:rPr>
          <w:sz w:val="32"/>
          <w:szCs w:val="32"/>
        </w:rPr>
      </w:pPr>
    </w:p>
    <w:p w:rsidR="009D55D3" w:rsidRPr="0062088A" w:rsidRDefault="009D55D3" w:rsidP="001335EC">
      <w:pPr>
        <w:rPr>
          <w:sz w:val="32"/>
          <w:szCs w:val="32"/>
        </w:rPr>
      </w:pPr>
      <w:r w:rsidRPr="0062088A">
        <w:rPr>
          <w:sz w:val="32"/>
          <w:szCs w:val="32"/>
        </w:rPr>
        <w:t>He is Holy, meaning pure and undefiled.</w:t>
      </w:r>
      <w:r w:rsidR="001335EC" w:rsidRPr="0062088A">
        <w:rPr>
          <w:sz w:val="32"/>
          <w:szCs w:val="32"/>
        </w:rPr>
        <w:t xml:space="preserve"> </w:t>
      </w:r>
      <w:r w:rsidRPr="0062088A">
        <w:rPr>
          <w:sz w:val="32"/>
          <w:szCs w:val="32"/>
        </w:rPr>
        <w:t>He is perfect in every way.</w:t>
      </w:r>
      <w:r w:rsidR="003059C5">
        <w:rPr>
          <w:sz w:val="32"/>
          <w:szCs w:val="32"/>
        </w:rPr>
        <w:t xml:space="preserve"> Isaiah 6 </w:t>
      </w:r>
      <w:r w:rsidR="00A14D4F">
        <w:rPr>
          <w:sz w:val="32"/>
          <w:szCs w:val="32"/>
        </w:rPr>
        <w:t>vs.</w:t>
      </w:r>
      <w:r w:rsidR="003059C5">
        <w:rPr>
          <w:sz w:val="32"/>
          <w:szCs w:val="32"/>
        </w:rPr>
        <w:t xml:space="preserve"> 3 says </w:t>
      </w:r>
      <w:r w:rsidR="00A14D4F">
        <w:rPr>
          <w:sz w:val="32"/>
          <w:szCs w:val="32"/>
        </w:rPr>
        <w:t>“And</w:t>
      </w:r>
      <w:r w:rsidR="003059C5">
        <w:rPr>
          <w:sz w:val="32"/>
          <w:szCs w:val="32"/>
        </w:rPr>
        <w:t xml:space="preserve"> one called out to another and said </w:t>
      </w:r>
      <w:r w:rsidR="00A14D4F">
        <w:rPr>
          <w:sz w:val="32"/>
          <w:szCs w:val="32"/>
        </w:rPr>
        <w:lastRenderedPageBreak/>
        <w:t>“Holy</w:t>
      </w:r>
      <w:r w:rsidR="00C4118B">
        <w:rPr>
          <w:sz w:val="32"/>
          <w:szCs w:val="32"/>
        </w:rPr>
        <w:t xml:space="preserve"> Holy Holy is the Lo</w:t>
      </w:r>
      <w:r w:rsidR="003059C5">
        <w:rPr>
          <w:sz w:val="32"/>
          <w:szCs w:val="32"/>
        </w:rPr>
        <w:t>rd of hosts. The whole earth is full of His glory.</w:t>
      </w:r>
    </w:p>
    <w:p w:rsidR="009D55D3" w:rsidRPr="0062088A" w:rsidRDefault="009D55D3" w:rsidP="009D55D3">
      <w:pPr>
        <w:rPr>
          <w:sz w:val="32"/>
          <w:szCs w:val="32"/>
        </w:rPr>
      </w:pPr>
    </w:p>
    <w:p w:rsidR="001335EC" w:rsidRPr="0062088A" w:rsidRDefault="00C4118B" w:rsidP="009D55D3">
      <w:pPr>
        <w:rPr>
          <w:sz w:val="32"/>
          <w:szCs w:val="32"/>
        </w:rPr>
      </w:pPr>
      <w:r>
        <w:rPr>
          <w:sz w:val="32"/>
          <w:szCs w:val="32"/>
        </w:rPr>
        <w:t>He has the ability to create life or destroy it</w:t>
      </w:r>
      <w:r w:rsidR="001335EC" w:rsidRPr="0062088A">
        <w:rPr>
          <w:sz w:val="32"/>
          <w:szCs w:val="32"/>
        </w:rPr>
        <w:t xml:space="preserve">. </w:t>
      </w:r>
    </w:p>
    <w:p w:rsidR="001335EC" w:rsidRPr="0062088A" w:rsidRDefault="001335EC" w:rsidP="009D55D3">
      <w:pPr>
        <w:rPr>
          <w:sz w:val="32"/>
          <w:szCs w:val="32"/>
        </w:rPr>
      </w:pPr>
    </w:p>
    <w:p w:rsidR="001335EC" w:rsidRPr="0062088A" w:rsidRDefault="001335EC" w:rsidP="001335EC">
      <w:pPr>
        <w:rPr>
          <w:sz w:val="32"/>
          <w:szCs w:val="32"/>
        </w:rPr>
      </w:pPr>
      <w:r w:rsidRPr="0062088A">
        <w:rPr>
          <w:sz w:val="32"/>
          <w:szCs w:val="32"/>
        </w:rPr>
        <w:t xml:space="preserve">Let’s read </w:t>
      </w:r>
      <w:r w:rsidRPr="003059C5">
        <w:rPr>
          <w:b/>
          <w:sz w:val="32"/>
          <w:szCs w:val="32"/>
          <w:highlight w:val="yellow"/>
          <w:u w:val="single"/>
        </w:rPr>
        <w:t>Genesis 1:26-28</w:t>
      </w:r>
      <w:r w:rsidRPr="0062088A">
        <w:rPr>
          <w:sz w:val="32"/>
          <w:szCs w:val="32"/>
        </w:rPr>
        <w:t xml:space="preserve">. God created man in His own image. </w:t>
      </w:r>
    </w:p>
    <w:p w:rsidR="001335EC" w:rsidRPr="0062088A" w:rsidRDefault="001335EC" w:rsidP="001335EC">
      <w:pPr>
        <w:rPr>
          <w:sz w:val="32"/>
          <w:szCs w:val="32"/>
        </w:rPr>
      </w:pPr>
    </w:p>
    <w:p w:rsidR="001335EC" w:rsidRPr="0062088A" w:rsidRDefault="001335EC" w:rsidP="001335EC">
      <w:pPr>
        <w:rPr>
          <w:sz w:val="32"/>
          <w:szCs w:val="32"/>
        </w:rPr>
      </w:pPr>
      <w:r w:rsidRPr="0062088A">
        <w:rPr>
          <w:sz w:val="32"/>
          <w:szCs w:val="32"/>
        </w:rPr>
        <w:t xml:space="preserve">He had the ability to destroy. </w:t>
      </w:r>
      <w:r w:rsidRPr="003059C5">
        <w:rPr>
          <w:b/>
          <w:bCs/>
          <w:sz w:val="32"/>
          <w:szCs w:val="32"/>
          <w:highlight w:val="yellow"/>
          <w:u w:val="single"/>
        </w:rPr>
        <w:t>Read Genesis 6:5-7.</w:t>
      </w:r>
      <w:r w:rsidR="00C4118B">
        <w:rPr>
          <w:sz w:val="32"/>
          <w:szCs w:val="32"/>
        </w:rPr>
        <w:t xml:space="preserve"> God does</w:t>
      </w:r>
      <w:r w:rsidRPr="0062088A">
        <w:rPr>
          <w:sz w:val="32"/>
          <w:szCs w:val="32"/>
        </w:rPr>
        <w:t xml:space="preserve"> not need us. But if we are to live, we are to obey God, whether it is to worship Him or to live </w:t>
      </w:r>
      <w:r w:rsidR="00C4118B">
        <w:rPr>
          <w:sz w:val="32"/>
          <w:szCs w:val="32"/>
        </w:rPr>
        <w:t>f</w:t>
      </w:r>
      <w:r w:rsidRPr="0062088A">
        <w:rPr>
          <w:sz w:val="32"/>
          <w:szCs w:val="32"/>
        </w:rPr>
        <w:t>or Him.</w:t>
      </w:r>
    </w:p>
    <w:p w:rsidR="001335EC" w:rsidRPr="0062088A" w:rsidRDefault="001335EC" w:rsidP="001335EC">
      <w:pPr>
        <w:rPr>
          <w:sz w:val="32"/>
          <w:szCs w:val="32"/>
        </w:rPr>
      </w:pPr>
    </w:p>
    <w:p w:rsidR="001335EC" w:rsidRPr="0062088A" w:rsidRDefault="001335EC" w:rsidP="001335EC">
      <w:pPr>
        <w:rPr>
          <w:sz w:val="32"/>
          <w:szCs w:val="32"/>
        </w:rPr>
      </w:pPr>
      <w:r w:rsidRPr="0062088A">
        <w:rPr>
          <w:sz w:val="32"/>
          <w:szCs w:val="32"/>
        </w:rPr>
        <w:t xml:space="preserve">God is a jealous God. </w:t>
      </w:r>
      <w:r w:rsidRPr="003059C5">
        <w:rPr>
          <w:b/>
          <w:bCs/>
          <w:sz w:val="32"/>
          <w:szCs w:val="32"/>
          <w:highlight w:val="yellow"/>
          <w:u w:val="single"/>
        </w:rPr>
        <w:t>Read Exodus 20:4-</w:t>
      </w:r>
      <w:r w:rsidRPr="0062088A">
        <w:rPr>
          <w:b/>
          <w:bCs/>
          <w:sz w:val="32"/>
          <w:szCs w:val="32"/>
          <w:u w:val="single"/>
        </w:rPr>
        <w:t xml:space="preserve">6. </w:t>
      </w:r>
      <w:r w:rsidRPr="0062088A">
        <w:rPr>
          <w:sz w:val="32"/>
          <w:szCs w:val="32"/>
        </w:rPr>
        <w:t xml:space="preserve"> He does not want you to worship idols, but Him. </w:t>
      </w:r>
    </w:p>
    <w:p w:rsidR="001335EC" w:rsidRPr="0062088A" w:rsidRDefault="001335EC" w:rsidP="001335EC">
      <w:pPr>
        <w:rPr>
          <w:sz w:val="32"/>
          <w:szCs w:val="32"/>
        </w:rPr>
      </w:pPr>
    </w:p>
    <w:p w:rsidR="001335EC" w:rsidRPr="0062088A" w:rsidRDefault="001335EC" w:rsidP="001335EC">
      <w:pPr>
        <w:rPr>
          <w:sz w:val="32"/>
          <w:szCs w:val="32"/>
        </w:rPr>
      </w:pPr>
      <w:r w:rsidRPr="0062088A">
        <w:rPr>
          <w:sz w:val="32"/>
          <w:szCs w:val="32"/>
        </w:rPr>
        <w:t xml:space="preserve">God will support His people. </w:t>
      </w:r>
      <w:r w:rsidRPr="003059C5">
        <w:rPr>
          <w:b/>
          <w:bCs/>
          <w:sz w:val="32"/>
          <w:szCs w:val="32"/>
          <w:highlight w:val="yellow"/>
          <w:u w:val="single"/>
        </w:rPr>
        <w:t>Read Ezek. 37:21-28</w:t>
      </w:r>
      <w:r w:rsidRPr="003059C5">
        <w:rPr>
          <w:sz w:val="32"/>
          <w:szCs w:val="32"/>
          <w:highlight w:val="yellow"/>
        </w:rPr>
        <w:t>.</w:t>
      </w:r>
      <w:r w:rsidRPr="0062088A">
        <w:rPr>
          <w:sz w:val="32"/>
          <w:szCs w:val="32"/>
        </w:rPr>
        <w:t xml:space="preserve"> </w:t>
      </w:r>
    </w:p>
    <w:p w:rsidR="001335EC" w:rsidRPr="0062088A" w:rsidRDefault="001335EC" w:rsidP="001335EC">
      <w:pPr>
        <w:rPr>
          <w:sz w:val="32"/>
          <w:szCs w:val="32"/>
        </w:rPr>
      </w:pPr>
    </w:p>
    <w:p w:rsidR="001335EC" w:rsidRPr="0062088A" w:rsidRDefault="001335EC" w:rsidP="001335EC">
      <w:pPr>
        <w:rPr>
          <w:sz w:val="32"/>
          <w:szCs w:val="32"/>
        </w:rPr>
      </w:pPr>
      <w:r w:rsidRPr="0062088A">
        <w:rPr>
          <w:sz w:val="32"/>
          <w:szCs w:val="32"/>
        </w:rPr>
        <w:t>God hates sin, so He gave man who continually sins a way to live eternally with Him</w:t>
      </w:r>
      <w:r w:rsidRPr="003059C5">
        <w:rPr>
          <w:sz w:val="32"/>
          <w:szCs w:val="32"/>
          <w:highlight w:val="yellow"/>
        </w:rPr>
        <w:t xml:space="preserve">.  </w:t>
      </w:r>
      <w:r w:rsidRPr="003059C5">
        <w:rPr>
          <w:b/>
          <w:bCs/>
          <w:sz w:val="32"/>
          <w:szCs w:val="32"/>
          <w:highlight w:val="yellow"/>
          <w:u w:val="single"/>
        </w:rPr>
        <w:t>Read John 3:16-18</w:t>
      </w:r>
      <w:r w:rsidRPr="0062088A">
        <w:rPr>
          <w:sz w:val="32"/>
          <w:szCs w:val="32"/>
        </w:rPr>
        <w:t>. He is a God of compassion.</w:t>
      </w:r>
    </w:p>
    <w:p w:rsidR="001335EC" w:rsidRPr="0062088A" w:rsidRDefault="001335EC" w:rsidP="001335EC">
      <w:pPr>
        <w:rPr>
          <w:sz w:val="32"/>
          <w:szCs w:val="32"/>
        </w:rPr>
      </w:pPr>
    </w:p>
    <w:p w:rsidR="001335EC" w:rsidRPr="0062088A" w:rsidRDefault="001335EC" w:rsidP="001335EC">
      <w:pPr>
        <w:rPr>
          <w:sz w:val="32"/>
          <w:szCs w:val="32"/>
        </w:rPr>
      </w:pPr>
      <w:r w:rsidRPr="0062088A">
        <w:rPr>
          <w:sz w:val="32"/>
          <w:szCs w:val="32"/>
        </w:rPr>
        <w:t xml:space="preserve">God is a God that will judge His people. </w:t>
      </w:r>
      <w:r w:rsidRPr="003059C5">
        <w:rPr>
          <w:b/>
          <w:bCs/>
          <w:sz w:val="32"/>
          <w:szCs w:val="32"/>
          <w:highlight w:val="yellow"/>
          <w:u w:val="single"/>
        </w:rPr>
        <w:t>Revelation 20:12-15</w:t>
      </w:r>
    </w:p>
    <w:p w:rsidR="001335EC" w:rsidRDefault="001335EC" w:rsidP="001335EC">
      <w:pPr>
        <w:rPr>
          <w:sz w:val="32"/>
          <w:szCs w:val="32"/>
        </w:rPr>
      </w:pPr>
    </w:p>
    <w:p w:rsidR="0062088A" w:rsidRPr="0062088A" w:rsidRDefault="0062088A" w:rsidP="001335EC">
      <w:pPr>
        <w:rPr>
          <w:sz w:val="32"/>
          <w:szCs w:val="32"/>
        </w:rPr>
      </w:pPr>
    </w:p>
    <w:p w:rsidR="001335EC" w:rsidRPr="0062088A" w:rsidRDefault="001335EC" w:rsidP="001335EC">
      <w:pPr>
        <w:rPr>
          <w:bCs/>
          <w:sz w:val="32"/>
          <w:szCs w:val="32"/>
        </w:rPr>
      </w:pPr>
      <w:r w:rsidRPr="0062088A">
        <w:rPr>
          <w:b/>
          <w:sz w:val="32"/>
          <w:szCs w:val="32"/>
          <w:u w:val="single"/>
        </w:rPr>
        <w:t>Point 2</w:t>
      </w:r>
      <w:r w:rsidRPr="0062088A">
        <w:rPr>
          <w:b/>
          <w:sz w:val="32"/>
          <w:szCs w:val="32"/>
        </w:rPr>
        <w:t>—</w:t>
      </w:r>
      <w:r w:rsidRPr="0062088A">
        <w:rPr>
          <w:bCs/>
          <w:sz w:val="32"/>
          <w:szCs w:val="32"/>
        </w:rPr>
        <w:t>What does it mean for God to say, “You shall be My people?</w:t>
      </w:r>
    </w:p>
    <w:p w:rsidR="001335EC" w:rsidRPr="0062088A" w:rsidRDefault="001335EC" w:rsidP="001335EC">
      <w:pPr>
        <w:rPr>
          <w:bCs/>
          <w:sz w:val="32"/>
          <w:szCs w:val="32"/>
        </w:rPr>
      </w:pPr>
    </w:p>
    <w:p w:rsidR="001335EC" w:rsidRPr="0062088A" w:rsidRDefault="001335EC" w:rsidP="001335EC">
      <w:pPr>
        <w:rPr>
          <w:bCs/>
          <w:sz w:val="32"/>
          <w:szCs w:val="32"/>
        </w:rPr>
      </w:pPr>
      <w:r w:rsidRPr="003059C5">
        <w:rPr>
          <w:b/>
          <w:sz w:val="32"/>
          <w:szCs w:val="32"/>
          <w:highlight w:val="yellow"/>
          <w:u w:val="single"/>
        </w:rPr>
        <w:t>Read Deut. 26:17-19.</w:t>
      </w:r>
      <w:r w:rsidRPr="0062088A">
        <w:rPr>
          <w:b/>
          <w:sz w:val="32"/>
          <w:szCs w:val="32"/>
          <w:u w:val="single"/>
        </w:rPr>
        <w:t xml:space="preserve"> </w:t>
      </w:r>
      <w:r w:rsidRPr="0062088A">
        <w:rPr>
          <w:bCs/>
          <w:sz w:val="32"/>
          <w:szCs w:val="32"/>
        </w:rPr>
        <w:t xml:space="preserve"> God has requirements for His people. They cannot rely on His grace if they do not keep His statutes, commandments, His ordinances and listen to His voice.</w:t>
      </w:r>
    </w:p>
    <w:p w:rsidR="001335EC" w:rsidRPr="0062088A" w:rsidRDefault="001335EC" w:rsidP="001335EC">
      <w:pPr>
        <w:rPr>
          <w:sz w:val="32"/>
          <w:szCs w:val="32"/>
        </w:rPr>
      </w:pPr>
    </w:p>
    <w:p w:rsidR="001335EC" w:rsidRPr="0062088A" w:rsidRDefault="001335EC" w:rsidP="001335EC">
      <w:pPr>
        <w:rPr>
          <w:sz w:val="32"/>
          <w:szCs w:val="32"/>
        </w:rPr>
      </w:pPr>
      <w:r w:rsidRPr="003059C5">
        <w:rPr>
          <w:b/>
          <w:bCs/>
          <w:sz w:val="32"/>
          <w:szCs w:val="32"/>
          <w:highlight w:val="yellow"/>
          <w:u w:val="single"/>
        </w:rPr>
        <w:t>Read Jeremiah 11:</w:t>
      </w:r>
      <w:r w:rsidR="00C4118B">
        <w:rPr>
          <w:b/>
          <w:bCs/>
          <w:sz w:val="32"/>
          <w:szCs w:val="32"/>
          <w:highlight w:val="yellow"/>
          <w:u w:val="single"/>
        </w:rPr>
        <w:t xml:space="preserve"> 1-</w:t>
      </w:r>
      <w:r w:rsidRPr="003059C5">
        <w:rPr>
          <w:b/>
          <w:bCs/>
          <w:sz w:val="32"/>
          <w:szCs w:val="32"/>
          <w:highlight w:val="yellow"/>
          <w:u w:val="single"/>
        </w:rPr>
        <w:t>4</w:t>
      </w:r>
      <w:r w:rsidRPr="003059C5">
        <w:rPr>
          <w:sz w:val="32"/>
          <w:szCs w:val="32"/>
          <w:highlight w:val="yellow"/>
        </w:rPr>
        <w:t>.</w:t>
      </w:r>
      <w:r w:rsidRPr="0062088A">
        <w:rPr>
          <w:sz w:val="32"/>
          <w:szCs w:val="32"/>
        </w:rPr>
        <w:t xml:space="preserve"> They were to do according to His commandments. </w:t>
      </w:r>
      <w:r w:rsidR="00C4118B">
        <w:rPr>
          <w:sz w:val="32"/>
          <w:szCs w:val="32"/>
        </w:rPr>
        <w:t xml:space="preserve">They were to hear the word of His </w:t>
      </w:r>
      <w:r w:rsidR="00A14D4F">
        <w:rPr>
          <w:sz w:val="32"/>
          <w:szCs w:val="32"/>
        </w:rPr>
        <w:t>covenant</w:t>
      </w:r>
      <w:r w:rsidR="00C4118B">
        <w:rPr>
          <w:sz w:val="32"/>
          <w:szCs w:val="32"/>
        </w:rPr>
        <w:t xml:space="preserve"> that they were His chosen people.</w:t>
      </w:r>
    </w:p>
    <w:p w:rsidR="001335EC" w:rsidRPr="0062088A" w:rsidRDefault="001335EC" w:rsidP="001335EC">
      <w:pPr>
        <w:rPr>
          <w:sz w:val="32"/>
          <w:szCs w:val="32"/>
        </w:rPr>
      </w:pPr>
    </w:p>
    <w:p w:rsidR="001335EC" w:rsidRPr="0062088A" w:rsidRDefault="001335EC" w:rsidP="001335EC">
      <w:pPr>
        <w:rPr>
          <w:sz w:val="32"/>
          <w:szCs w:val="32"/>
        </w:rPr>
      </w:pPr>
      <w:r w:rsidRPr="0062088A">
        <w:rPr>
          <w:sz w:val="32"/>
          <w:szCs w:val="32"/>
        </w:rPr>
        <w:lastRenderedPageBreak/>
        <w:t>In the New Testament, the word “disciples is used to refer to God’s people.</w:t>
      </w:r>
    </w:p>
    <w:p w:rsidR="001335EC" w:rsidRPr="0062088A" w:rsidRDefault="001335EC" w:rsidP="001335EC">
      <w:pPr>
        <w:rPr>
          <w:sz w:val="32"/>
          <w:szCs w:val="32"/>
        </w:rPr>
      </w:pPr>
    </w:p>
    <w:p w:rsidR="001335EC" w:rsidRPr="0062088A" w:rsidRDefault="001335EC" w:rsidP="001335EC">
      <w:pPr>
        <w:rPr>
          <w:sz w:val="32"/>
          <w:szCs w:val="32"/>
        </w:rPr>
      </w:pPr>
      <w:r w:rsidRPr="0062088A">
        <w:rPr>
          <w:b/>
          <w:bCs/>
          <w:sz w:val="32"/>
          <w:szCs w:val="32"/>
          <w:u w:val="single"/>
        </w:rPr>
        <w:t xml:space="preserve">Let’s read </w:t>
      </w:r>
      <w:r w:rsidRPr="003059C5">
        <w:rPr>
          <w:b/>
          <w:bCs/>
          <w:sz w:val="32"/>
          <w:szCs w:val="32"/>
          <w:highlight w:val="yellow"/>
          <w:u w:val="single"/>
        </w:rPr>
        <w:t>John 13:33-35</w:t>
      </w:r>
      <w:r w:rsidRPr="0062088A">
        <w:rPr>
          <w:b/>
          <w:bCs/>
          <w:sz w:val="32"/>
          <w:szCs w:val="32"/>
          <w:u w:val="single"/>
        </w:rPr>
        <w:t xml:space="preserve">. </w:t>
      </w:r>
      <w:r w:rsidRPr="0062088A">
        <w:rPr>
          <w:sz w:val="32"/>
          <w:szCs w:val="32"/>
        </w:rPr>
        <w:t xml:space="preserve">Jesus tells us that we are His disciples if we love one another, as He has loved us. </w:t>
      </w:r>
    </w:p>
    <w:p w:rsidR="006D5D6F" w:rsidRPr="0062088A" w:rsidRDefault="006D5D6F" w:rsidP="001335EC">
      <w:pPr>
        <w:rPr>
          <w:sz w:val="32"/>
          <w:szCs w:val="32"/>
        </w:rPr>
      </w:pPr>
    </w:p>
    <w:p w:rsidR="006D5D6F" w:rsidRPr="0062088A" w:rsidRDefault="006D5D6F" w:rsidP="001335EC">
      <w:pPr>
        <w:rPr>
          <w:sz w:val="32"/>
          <w:szCs w:val="32"/>
        </w:rPr>
      </w:pPr>
      <w:r w:rsidRPr="003059C5">
        <w:rPr>
          <w:b/>
          <w:bCs/>
          <w:sz w:val="32"/>
          <w:szCs w:val="32"/>
          <w:highlight w:val="yellow"/>
          <w:u w:val="single"/>
        </w:rPr>
        <w:t>John 8:31-32</w:t>
      </w:r>
      <w:r w:rsidRPr="0062088A">
        <w:rPr>
          <w:b/>
          <w:bCs/>
          <w:sz w:val="32"/>
          <w:szCs w:val="32"/>
          <w:u w:val="single"/>
        </w:rPr>
        <w:t xml:space="preserve"> </w:t>
      </w:r>
      <w:r w:rsidRPr="0062088A">
        <w:rPr>
          <w:sz w:val="32"/>
          <w:szCs w:val="32"/>
        </w:rPr>
        <w:t xml:space="preserve">says to abide in His word and you will be His disciples. </w:t>
      </w:r>
    </w:p>
    <w:p w:rsidR="006D5D6F" w:rsidRPr="0062088A" w:rsidRDefault="006D5D6F" w:rsidP="001335EC">
      <w:pPr>
        <w:rPr>
          <w:sz w:val="32"/>
          <w:szCs w:val="32"/>
        </w:rPr>
      </w:pPr>
    </w:p>
    <w:p w:rsidR="006D5D6F" w:rsidRPr="0062088A" w:rsidRDefault="006D5D6F" w:rsidP="001335EC">
      <w:pPr>
        <w:rPr>
          <w:sz w:val="32"/>
          <w:szCs w:val="32"/>
        </w:rPr>
      </w:pPr>
      <w:r w:rsidRPr="003059C5">
        <w:rPr>
          <w:b/>
          <w:bCs/>
          <w:sz w:val="32"/>
          <w:szCs w:val="32"/>
          <w:highlight w:val="yellow"/>
          <w:u w:val="single"/>
        </w:rPr>
        <w:t>Let’s read 1</w:t>
      </w:r>
      <w:r w:rsidRPr="0062088A">
        <w:rPr>
          <w:b/>
          <w:bCs/>
          <w:sz w:val="32"/>
          <w:szCs w:val="32"/>
          <w:u w:val="single"/>
        </w:rPr>
        <w:t xml:space="preserve"> John 5:1-4.</w:t>
      </w:r>
      <w:r w:rsidRPr="0062088A">
        <w:rPr>
          <w:sz w:val="32"/>
          <w:szCs w:val="32"/>
        </w:rPr>
        <w:t xml:space="preserve">  To be a disciple of God, as His people, we have to believe. We have to have the love for God that will cause us to desire to keep His commandments. Our faith is what allows us to overcome things of this world.</w:t>
      </w:r>
    </w:p>
    <w:p w:rsidR="003A34DB" w:rsidRPr="0062088A" w:rsidRDefault="003A34DB" w:rsidP="001335EC">
      <w:pPr>
        <w:rPr>
          <w:sz w:val="32"/>
          <w:szCs w:val="32"/>
        </w:rPr>
      </w:pPr>
    </w:p>
    <w:p w:rsidR="003A34DB" w:rsidRPr="0062088A" w:rsidRDefault="003A34DB" w:rsidP="003A34DB">
      <w:pPr>
        <w:rPr>
          <w:sz w:val="32"/>
          <w:szCs w:val="32"/>
        </w:rPr>
      </w:pPr>
      <w:r w:rsidRPr="0062088A">
        <w:rPr>
          <w:sz w:val="32"/>
          <w:szCs w:val="32"/>
        </w:rPr>
        <w:t xml:space="preserve">There are things we do that may cause us not to be His people. </w:t>
      </w:r>
      <w:r w:rsidRPr="0062088A">
        <w:rPr>
          <w:b/>
          <w:bCs/>
          <w:sz w:val="32"/>
          <w:szCs w:val="32"/>
          <w:u w:val="single"/>
        </w:rPr>
        <w:t xml:space="preserve">Read </w:t>
      </w:r>
      <w:r w:rsidRPr="003059C5">
        <w:rPr>
          <w:b/>
          <w:bCs/>
          <w:sz w:val="32"/>
          <w:szCs w:val="32"/>
          <w:highlight w:val="yellow"/>
          <w:u w:val="single"/>
        </w:rPr>
        <w:t>Luke 14:26-27, 33</w:t>
      </w:r>
    </w:p>
    <w:p w:rsidR="003A34DB" w:rsidRPr="0062088A" w:rsidRDefault="003A34DB" w:rsidP="003A34DB">
      <w:pPr>
        <w:rPr>
          <w:sz w:val="32"/>
          <w:szCs w:val="32"/>
        </w:rPr>
      </w:pPr>
    </w:p>
    <w:p w:rsidR="003A34DB" w:rsidRPr="0062088A" w:rsidRDefault="003A34DB" w:rsidP="003A34DB">
      <w:pPr>
        <w:rPr>
          <w:sz w:val="32"/>
          <w:szCs w:val="32"/>
        </w:rPr>
      </w:pPr>
      <w:r w:rsidRPr="0062088A">
        <w:rPr>
          <w:sz w:val="32"/>
          <w:szCs w:val="32"/>
        </w:rPr>
        <w:t>If we put others first before God, we cannot be His people. If we do not forsake all, we cannot be His disciple.</w:t>
      </w:r>
      <w:r w:rsidR="00C4118B">
        <w:rPr>
          <w:sz w:val="32"/>
          <w:szCs w:val="32"/>
        </w:rPr>
        <w:t xml:space="preserve"> We have to have the right priorities in serving God.</w:t>
      </w:r>
    </w:p>
    <w:p w:rsidR="003A34DB" w:rsidRPr="0062088A" w:rsidRDefault="003A34DB" w:rsidP="001335EC">
      <w:pPr>
        <w:rPr>
          <w:sz w:val="32"/>
          <w:szCs w:val="32"/>
        </w:rPr>
      </w:pPr>
    </w:p>
    <w:p w:rsidR="00D40FAC" w:rsidRPr="0062088A" w:rsidRDefault="003A34DB" w:rsidP="003A34DB">
      <w:pPr>
        <w:rPr>
          <w:sz w:val="32"/>
          <w:szCs w:val="32"/>
        </w:rPr>
      </w:pPr>
      <w:r w:rsidRPr="0062088A">
        <w:rPr>
          <w:b/>
          <w:bCs/>
          <w:sz w:val="32"/>
          <w:szCs w:val="32"/>
          <w:u w:val="single"/>
        </w:rPr>
        <w:t>Point 3</w:t>
      </w:r>
      <w:r w:rsidR="00D40FAC" w:rsidRPr="0062088A">
        <w:rPr>
          <w:b/>
          <w:bCs/>
          <w:sz w:val="32"/>
          <w:szCs w:val="32"/>
          <w:u w:val="single"/>
        </w:rPr>
        <w:t>—</w:t>
      </w:r>
      <w:r w:rsidR="00D40FAC" w:rsidRPr="0062088A">
        <w:rPr>
          <w:sz w:val="32"/>
          <w:szCs w:val="32"/>
        </w:rPr>
        <w:t>Today, how can we be assured that we are the people of God?</w:t>
      </w:r>
    </w:p>
    <w:p w:rsidR="00D40FAC" w:rsidRPr="0062088A" w:rsidRDefault="00D40FAC" w:rsidP="003A34DB">
      <w:pPr>
        <w:rPr>
          <w:b/>
          <w:bCs/>
          <w:sz w:val="32"/>
          <w:szCs w:val="32"/>
          <w:u w:val="single"/>
        </w:rPr>
      </w:pPr>
    </w:p>
    <w:p w:rsidR="009D55D3" w:rsidRPr="0062088A" w:rsidRDefault="006D5D6F" w:rsidP="003A34DB">
      <w:pPr>
        <w:rPr>
          <w:b/>
          <w:bCs/>
          <w:sz w:val="32"/>
          <w:szCs w:val="32"/>
          <w:u w:val="single"/>
        </w:rPr>
      </w:pPr>
      <w:r w:rsidRPr="0062088A">
        <w:rPr>
          <w:sz w:val="32"/>
          <w:szCs w:val="32"/>
        </w:rPr>
        <w:t xml:space="preserve">In looking at who are God’s people, they were called disciples. By reading </w:t>
      </w:r>
      <w:r w:rsidRPr="0062088A">
        <w:rPr>
          <w:sz w:val="32"/>
          <w:szCs w:val="32"/>
          <w:u w:val="single"/>
        </w:rPr>
        <w:t xml:space="preserve">Acts </w:t>
      </w:r>
      <w:smartTag w:uri="urn:schemas-microsoft-com:office:smarttags" w:element="time">
        <w:smartTagPr>
          <w:attr w:name="Minute" w:val="26"/>
          <w:attr w:name="Hour" w:val="11"/>
        </w:smartTagPr>
        <w:r w:rsidRPr="0062088A">
          <w:rPr>
            <w:sz w:val="32"/>
            <w:szCs w:val="32"/>
            <w:u w:val="single"/>
          </w:rPr>
          <w:t>11:26</w:t>
        </w:r>
      </w:smartTag>
      <w:r w:rsidRPr="0062088A">
        <w:rPr>
          <w:sz w:val="32"/>
          <w:szCs w:val="32"/>
        </w:rPr>
        <w:t xml:space="preserve">, we see the disciples were first call Christians at </w:t>
      </w:r>
      <w:smartTag w:uri="urn:schemas-microsoft-com:office:smarttags" w:element="City">
        <w:smartTag w:uri="urn:schemas-microsoft-com:office:smarttags" w:element="place">
          <w:r w:rsidRPr="0062088A">
            <w:rPr>
              <w:sz w:val="32"/>
              <w:szCs w:val="32"/>
            </w:rPr>
            <w:t>Antioch</w:t>
          </w:r>
        </w:smartTag>
      </w:smartTag>
      <w:r w:rsidRPr="0062088A">
        <w:rPr>
          <w:sz w:val="32"/>
          <w:szCs w:val="32"/>
        </w:rPr>
        <w:t xml:space="preserve">. </w:t>
      </w:r>
      <w:r w:rsidR="00C4118B">
        <w:rPr>
          <w:sz w:val="32"/>
          <w:szCs w:val="32"/>
        </w:rPr>
        <w:t>We need to be a disciple of God or as we refer today a Christian.</w:t>
      </w:r>
    </w:p>
    <w:p w:rsidR="006D5D6F" w:rsidRPr="0062088A" w:rsidRDefault="006D5D6F" w:rsidP="009D55D3">
      <w:pPr>
        <w:rPr>
          <w:sz w:val="32"/>
          <w:szCs w:val="32"/>
        </w:rPr>
      </w:pPr>
    </w:p>
    <w:p w:rsidR="006D5D6F" w:rsidRDefault="006D5D6F" w:rsidP="009D55D3">
      <w:pPr>
        <w:rPr>
          <w:sz w:val="32"/>
          <w:szCs w:val="32"/>
        </w:rPr>
      </w:pPr>
      <w:r w:rsidRPr="0062088A">
        <w:rPr>
          <w:sz w:val="32"/>
          <w:szCs w:val="32"/>
        </w:rPr>
        <w:t xml:space="preserve">God became the God of all people. We see that with the conversion of Cornelius that God is no respecter of people. </w:t>
      </w:r>
    </w:p>
    <w:p w:rsidR="00C4118B" w:rsidRPr="0062088A" w:rsidRDefault="00C4118B" w:rsidP="009D55D3">
      <w:pPr>
        <w:rPr>
          <w:sz w:val="32"/>
          <w:szCs w:val="32"/>
        </w:rPr>
      </w:pPr>
    </w:p>
    <w:p w:rsidR="006D5D6F" w:rsidRPr="0062088A" w:rsidRDefault="006D5D6F" w:rsidP="009D55D3">
      <w:pPr>
        <w:rPr>
          <w:sz w:val="32"/>
          <w:szCs w:val="32"/>
        </w:rPr>
      </w:pPr>
    </w:p>
    <w:p w:rsidR="00C4118B" w:rsidRDefault="006D5D6F" w:rsidP="009D55D3">
      <w:pPr>
        <w:rPr>
          <w:sz w:val="32"/>
          <w:szCs w:val="32"/>
        </w:rPr>
      </w:pPr>
      <w:r w:rsidRPr="0062088A">
        <w:rPr>
          <w:sz w:val="32"/>
          <w:szCs w:val="32"/>
          <w:u w:val="single"/>
        </w:rPr>
        <w:lastRenderedPageBreak/>
        <w:t>Acts 11:1</w:t>
      </w:r>
      <w:r w:rsidRPr="0062088A">
        <w:rPr>
          <w:sz w:val="32"/>
          <w:szCs w:val="32"/>
        </w:rPr>
        <w:t xml:space="preserve"> says, “Now the apostles and the brethren who were throughout Judea heard that the Gentiles also had received the word of God.</w:t>
      </w:r>
      <w:r w:rsidR="00C4118B">
        <w:rPr>
          <w:sz w:val="32"/>
          <w:szCs w:val="32"/>
        </w:rPr>
        <w:t xml:space="preserve"> </w:t>
      </w:r>
    </w:p>
    <w:p w:rsidR="006D5D6F" w:rsidRDefault="00C4118B" w:rsidP="009D55D3">
      <w:pPr>
        <w:rPr>
          <w:sz w:val="32"/>
          <w:szCs w:val="32"/>
        </w:rPr>
      </w:pPr>
      <w:r>
        <w:rPr>
          <w:sz w:val="32"/>
          <w:szCs w:val="32"/>
        </w:rPr>
        <w:t>We as Gentiles can be God’s people as Christians</w:t>
      </w:r>
    </w:p>
    <w:p w:rsidR="00C4118B" w:rsidRPr="0062088A" w:rsidRDefault="00C4118B" w:rsidP="009D55D3">
      <w:pPr>
        <w:rPr>
          <w:sz w:val="32"/>
          <w:szCs w:val="32"/>
        </w:rPr>
      </w:pPr>
    </w:p>
    <w:p w:rsidR="002C327D" w:rsidRDefault="006D5D6F" w:rsidP="009D55D3">
      <w:pPr>
        <w:rPr>
          <w:sz w:val="32"/>
          <w:szCs w:val="32"/>
        </w:rPr>
      </w:pPr>
      <w:r w:rsidRPr="0062088A">
        <w:rPr>
          <w:sz w:val="32"/>
          <w:szCs w:val="32"/>
        </w:rPr>
        <w:t>When God and His Son Jesus want us to obey them, it i</w:t>
      </w:r>
      <w:r w:rsidR="00C4118B">
        <w:rPr>
          <w:sz w:val="32"/>
          <w:szCs w:val="32"/>
        </w:rPr>
        <w:t>s n</w:t>
      </w:r>
      <w:r w:rsidRPr="0062088A">
        <w:rPr>
          <w:sz w:val="32"/>
          <w:szCs w:val="32"/>
        </w:rPr>
        <w:t xml:space="preserve">ot doing something to earn your salvation. It is the obedience to His direction we must follow. </w:t>
      </w:r>
    </w:p>
    <w:p w:rsidR="002C327D" w:rsidRDefault="002C327D" w:rsidP="009D55D3">
      <w:pPr>
        <w:rPr>
          <w:sz w:val="32"/>
          <w:szCs w:val="32"/>
        </w:rPr>
      </w:pPr>
    </w:p>
    <w:p w:rsidR="006D5D6F" w:rsidRPr="0062088A" w:rsidRDefault="006D5D6F" w:rsidP="009D55D3">
      <w:pPr>
        <w:rPr>
          <w:sz w:val="32"/>
          <w:szCs w:val="32"/>
        </w:rPr>
      </w:pPr>
      <w:r w:rsidRPr="0062088A">
        <w:rPr>
          <w:sz w:val="32"/>
          <w:szCs w:val="32"/>
        </w:rPr>
        <w:t xml:space="preserve">In Acts 2:38, the people that were listening to the apostles knew they had put Christ to death. They wanted to know how they could reconcile with God. </w:t>
      </w:r>
    </w:p>
    <w:p w:rsidR="006D5D6F" w:rsidRPr="0062088A" w:rsidRDefault="006D5D6F" w:rsidP="009D55D3">
      <w:pPr>
        <w:rPr>
          <w:sz w:val="32"/>
          <w:szCs w:val="32"/>
        </w:rPr>
      </w:pPr>
    </w:p>
    <w:p w:rsidR="006D5D6F" w:rsidRDefault="006D5D6F" w:rsidP="009D55D3">
      <w:pPr>
        <w:rPr>
          <w:b/>
          <w:bCs/>
          <w:sz w:val="32"/>
          <w:szCs w:val="32"/>
          <w:u w:val="single"/>
        </w:rPr>
      </w:pPr>
      <w:r w:rsidRPr="0062088A">
        <w:rPr>
          <w:b/>
          <w:bCs/>
          <w:sz w:val="32"/>
          <w:szCs w:val="32"/>
          <w:u w:val="single"/>
        </w:rPr>
        <w:t>Let’s turn there and read it…</w:t>
      </w:r>
      <w:r w:rsidR="00C4118B">
        <w:rPr>
          <w:b/>
          <w:bCs/>
          <w:sz w:val="32"/>
          <w:szCs w:val="32"/>
          <w:highlight w:val="yellow"/>
          <w:u w:val="single"/>
        </w:rPr>
        <w:t>Acts 2:38-41, 46</w:t>
      </w:r>
      <w:r w:rsidRPr="003059C5">
        <w:rPr>
          <w:b/>
          <w:bCs/>
          <w:sz w:val="32"/>
          <w:szCs w:val="32"/>
          <w:highlight w:val="yellow"/>
          <w:u w:val="single"/>
        </w:rPr>
        <w:t>-47</w:t>
      </w:r>
      <w:r w:rsidR="00C4118B">
        <w:rPr>
          <w:b/>
          <w:bCs/>
          <w:sz w:val="32"/>
          <w:szCs w:val="32"/>
          <w:u w:val="single"/>
        </w:rPr>
        <w:t xml:space="preserve"> </w:t>
      </w:r>
    </w:p>
    <w:p w:rsidR="00C4118B" w:rsidRPr="00C4118B" w:rsidRDefault="00C4118B" w:rsidP="009D55D3">
      <w:pPr>
        <w:rPr>
          <w:bCs/>
          <w:sz w:val="32"/>
          <w:szCs w:val="32"/>
        </w:rPr>
      </w:pPr>
      <w:r>
        <w:rPr>
          <w:bCs/>
          <w:sz w:val="32"/>
          <w:szCs w:val="32"/>
        </w:rPr>
        <w:t>Repent and be baptized for the forgiveness of sins and we will be added to Christ’s church.</w:t>
      </w:r>
    </w:p>
    <w:p w:rsidR="006D5D6F" w:rsidRPr="0062088A" w:rsidRDefault="006D5D6F" w:rsidP="009D55D3">
      <w:pPr>
        <w:rPr>
          <w:b/>
          <w:bCs/>
          <w:sz w:val="32"/>
          <w:szCs w:val="32"/>
          <w:u w:val="single"/>
        </w:rPr>
      </w:pPr>
    </w:p>
    <w:p w:rsidR="006D5D6F" w:rsidRPr="0062088A" w:rsidRDefault="006D5D6F" w:rsidP="006D5D6F">
      <w:pPr>
        <w:rPr>
          <w:sz w:val="32"/>
          <w:szCs w:val="32"/>
        </w:rPr>
      </w:pPr>
      <w:r w:rsidRPr="0062088A">
        <w:rPr>
          <w:sz w:val="32"/>
          <w:szCs w:val="32"/>
        </w:rPr>
        <w:t xml:space="preserve">You don’t have to be perfect to come to Christ. </w:t>
      </w:r>
      <w:r w:rsidRPr="0062088A">
        <w:rPr>
          <w:b/>
          <w:bCs/>
          <w:sz w:val="32"/>
          <w:szCs w:val="32"/>
          <w:u w:val="single"/>
        </w:rPr>
        <w:t xml:space="preserve">Let’s read </w:t>
      </w:r>
      <w:r w:rsidRPr="003059C5">
        <w:rPr>
          <w:b/>
          <w:bCs/>
          <w:sz w:val="32"/>
          <w:szCs w:val="32"/>
          <w:highlight w:val="yellow"/>
          <w:u w:val="single"/>
        </w:rPr>
        <w:t>1 Corinthians 6:9-11</w:t>
      </w:r>
    </w:p>
    <w:p w:rsidR="006D5D6F" w:rsidRPr="0062088A" w:rsidRDefault="006D5D6F" w:rsidP="006D5D6F">
      <w:pPr>
        <w:rPr>
          <w:sz w:val="32"/>
          <w:szCs w:val="32"/>
        </w:rPr>
      </w:pPr>
    </w:p>
    <w:p w:rsidR="006D5D6F" w:rsidRPr="0062088A" w:rsidRDefault="006D5D6F" w:rsidP="006D5D6F">
      <w:pPr>
        <w:rPr>
          <w:sz w:val="32"/>
          <w:szCs w:val="32"/>
        </w:rPr>
      </w:pPr>
      <w:r w:rsidRPr="0062088A">
        <w:rPr>
          <w:sz w:val="32"/>
          <w:szCs w:val="32"/>
        </w:rPr>
        <w:t xml:space="preserve">These people were in hideous sin. When they became </w:t>
      </w:r>
      <w:r w:rsidR="00A14D4F" w:rsidRPr="0062088A">
        <w:rPr>
          <w:sz w:val="32"/>
          <w:szCs w:val="32"/>
        </w:rPr>
        <w:t>Disciples</w:t>
      </w:r>
      <w:r w:rsidRPr="0062088A">
        <w:rPr>
          <w:sz w:val="32"/>
          <w:szCs w:val="32"/>
        </w:rPr>
        <w:t xml:space="preserve"> of Christ, they put away these sins. You can know that you are the people of God if you keep His commandments.</w:t>
      </w:r>
    </w:p>
    <w:p w:rsidR="006D5D6F" w:rsidRPr="0062088A" w:rsidRDefault="006D5D6F" w:rsidP="006D5D6F">
      <w:pPr>
        <w:rPr>
          <w:sz w:val="32"/>
          <w:szCs w:val="32"/>
        </w:rPr>
      </w:pPr>
    </w:p>
    <w:p w:rsidR="006D5D6F" w:rsidRPr="0062088A" w:rsidRDefault="006D5D6F" w:rsidP="006D5D6F">
      <w:pPr>
        <w:rPr>
          <w:b/>
          <w:bCs/>
          <w:sz w:val="32"/>
          <w:szCs w:val="32"/>
          <w:u w:val="single"/>
        </w:rPr>
      </w:pPr>
      <w:r w:rsidRPr="0062088A">
        <w:rPr>
          <w:b/>
          <w:bCs/>
          <w:sz w:val="32"/>
          <w:szCs w:val="32"/>
          <w:u w:val="single"/>
        </w:rPr>
        <w:t xml:space="preserve">Let’s read 1 </w:t>
      </w:r>
      <w:r w:rsidRPr="003059C5">
        <w:rPr>
          <w:b/>
          <w:bCs/>
          <w:sz w:val="32"/>
          <w:szCs w:val="32"/>
          <w:highlight w:val="yellow"/>
          <w:u w:val="single"/>
        </w:rPr>
        <w:t>John 2:1-6</w:t>
      </w:r>
    </w:p>
    <w:p w:rsidR="006D5D6F" w:rsidRPr="0062088A" w:rsidRDefault="006D5D6F" w:rsidP="006D5D6F">
      <w:pPr>
        <w:rPr>
          <w:sz w:val="32"/>
          <w:szCs w:val="32"/>
        </w:rPr>
      </w:pPr>
    </w:p>
    <w:p w:rsidR="006D5D6F" w:rsidRPr="0062088A" w:rsidRDefault="006D5D6F" w:rsidP="006D5D6F">
      <w:pPr>
        <w:rPr>
          <w:sz w:val="32"/>
          <w:szCs w:val="32"/>
        </w:rPr>
      </w:pPr>
      <w:r w:rsidRPr="0062088A">
        <w:rPr>
          <w:sz w:val="32"/>
          <w:szCs w:val="32"/>
        </w:rPr>
        <w:t>There are a lot of good religious people in this world. But it takes more than being good. We have to do God’s will, not ours. He wants to be our God.</w:t>
      </w:r>
      <w:r w:rsidR="00D40FAC" w:rsidRPr="0062088A">
        <w:rPr>
          <w:sz w:val="32"/>
          <w:szCs w:val="32"/>
        </w:rPr>
        <w:t xml:space="preserve">  </w:t>
      </w:r>
      <w:r w:rsidR="00C4118B">
        <w:rPr>
          <w:sz w:val="32"/>
          <w:szCs w:val="32"/>
        </w:rPr>
        <w:t>Jesus wants to be our savior</w:t>
      </w:r>
      <w:r w:rsidR="00D40FAC" w:rsidRPr="0062088A">
        <w:rPr>
          <w:vanish/>
          <w:sz w:val="32"/>
          <w:szCs w:val="32"/>
        </w:rPr>
        <w:softHyphen/>
      </w:r>
      <w:r w:rsidR="00D40FAC" w:rsidRPr="0062088A">
        <w:rPr>
          <w:vanish/>
          <w:sz w:val="32"/>
          <w:szCs w:val="32"/>
        </w:rPr>
        <w:softHyphen/>
      </w:r>
      <w:r w:rsidR="00D40FAC" w:rsidRPr="0062088A">
        <w:rPr>
          <w:vanish/>
          <w:sz w:val="32"/>
          <w:szCs w:val="32"/>
        </w:rPr>
        <w:softHyphen/>
      </w:r>
      <w:r w:rsidR="00D40FAC" w:rsidRPr="0062088A">
        <w:rPr>
          <w:vanish/>
          <w:sz w:val="32"/>
          <w:szCs w:val="32"/>
        </w:rPr>
        <w:softHyphen/>
      </w:r>
      <w:r w:rsidR="00D40FAC" w:rsidRPr="0062088A">
        <w:rPr>
          <w:vanish/>
          <w:sz w:val="32"/>
          <w:szCs w:val="32"/>
        </w:rPr>
        <w:softHyphen/>
      </w:r>
      <w:r w:rsidR="00D40FAC" w:rsidRPr="0062088A">
        <w:rPr>
          <w:vanish/>
          <w:sz w:val="32"/>
          <w:szCs w:val="32"/>
        </w:rPr>
        <w:softHyphen/>
      </w:r>
      <w:r w:rsidR="00D40FAC" w:rsidRPr="0062088A">
        <w:rPr>
          <w:vanish/>
          <w:sz w:val="32"/>
          <w:szCs w:val="32"/>
        </w:rPr>
        <w:softHyphen/>
      </w:r>
      <w:r w:rsidR="00D40FAC" w:rsidRPr="0062088A">
        <w:rPr>
          <w:vanish/>
          <w:sz w:val="32"/>
          <w:szCs w:val="32"/>
        </w:rPr>
        <w:softHyphen/>
      </w:r>
      <w:r w:rsidR="00D40FAC" w:rsidRPr="0062088A">
        <w:rPr>
          <w:vanish/>
          <w:sz w:val="32"/>
          <w:szCs w:val="32"/>
        </w:rPr>
        <w:softHyphen/>
      </w:r>
      <w:r w:rsidR="00D40FAC" w:rsidRPr="0062088A">
        <w:rPr>
          <w:vanish/>
          <w:sz w:val="32"/>
          <w:szCs w:val="32"/>
        </w:rPr>
        <w:softHyphen/>
        <w:t>n we be assured that we are the people of God? be His people. r sins? st to death. on. d the word of God.</w:t>
      </w:r>
      <w:r w:rsidR="00D40FAC" w:rsidRPr="0062088A">
        <w:rPr>
          <w:vanish/>
          <w:sz w:val="32"/>
          <w:szCs w:val="32"/>
        </w:rPr>
        <w:cr/>
      </w:r>
      <w:r w:rsidR="00D40FAC" w:rsidRPr="0062088A">
        <w:rPr>
          <w:vanish/>
          <w:sz w:val="32"/>
          <w:szCs w:val="32"/>
        </w:rPr>
        <w:pgNum/>
      </w:r>
      <w:r w:rsidR="00D40FAC" w:rsidRPr="0062088A">
        <w:rPr>
          <w:vanish/>
          <w:sz w:val="32"/>
          <w:szCs w:val="32"/>
        </w:rPr>
        <w:pgNum/>
      </w:r>
      <w:r w:rsidR="00D40FAC" w:rsidRPr="0062088A">
        <w:rPr>
          <w:vanish/>
          <w:sz w:val="32"/>
          <w:szCs w:val="32"/>
        </w:rPr>
        <w:pgNum/>
      </w:r>
      <w:r w:rsidR="00D40FAC" w:rsidRPr="0062088A">
        <w:rPr>
          <w:vanish/>
          <w:sz w:val="32"/>
          <w:szCs w:val="32"/>
        </w:rPr>
        <w:pgNum/>
      </w:r>
      <w:r w:rsidR="00D40FAC" w:rsidRPr="0062088A">
        <w:rPr>
          <w:vanish/>
          <w:sz w:val="32"/>
          <w:szCs w:val="32"/>
        </w:rPr>
        <w:pgNum/>
      </w:r>
      <w:r w:rsidR="00D40FAC" w:rsidRPr="0062088A">
        <w:rPr>
          <w:vanish/>
          <w:sz w:val="32"/>
          <w:szCs w:val="32"/>
        </w:rPr>
        <w:pgNum/>
      </w:r>
      <w:r w:rsidR="00D40FAC" w:rsidRPr="0062088A">
        <w:rPr>
          <w:vanish/>
          <w:sz w:val="32"/>
          <w:szCs w:val="32"/>
        </w:rPr>
        <w:pgNum/>
      </w:r>
      <w:r w:rsidR="00D40FAC" w:rsidRPr="0062088A">
        <w:rPr>
          <w:vanish/>
          <w:sz w:val="32"/>
          <w:szCs w:val="32"/>
        </w:rPr>
        <w:pgNum/>
      </w:r>
      <w:r w:rsidR="00D40FAC" w:rsidRPr="0062088A">
        <w:rPr>
          <w:vanish/>
          <w:sz w:val="32"/>
          <w:szCs w:val="32"/>
        </w:rPr>
        <w:pgNum/>
      </w:r>
      <w:r w:rsidR="00C4118B">
        <w:rPr>
          <w:sz w:val="32"/>
          <w:szCs w:val="32"/>
        </w:rPr>
        <w:t>.</w:t>
      </w:r>
      <w:r w:rsidR="007E49A5" w:rsidRPr="0062088A">
        <w:rPr>
          <w:sz w:val="32"/>
          <w:szCs w:val="32"/>
        </w:rPr>
        <w:t xml:space="preserve"> </w:t>
      </w:r>
      <w:r w:rsidRPr="0062088A">
        <w:rPr>
          <w:sz w:val="32"/>
          <w:szCs w:val="32"/>
        </w:rPr>
        <w:t xml:space="preserve">The Holy Spirit wants to lead our lives. We have to want to be in a covenant relationship with God. </w:t>
      </w:r>
    </w:p>
    <w:p w:rsidR="003A34DB" w:rsidRPr="0062088A" w:rsidRDefault="003A34DB" w:rsidP="006D5D6F">
      <w:pPr>
        <w:rPr>
          <w:sz w:val="32"/>
          <w:szCs w:val="32"/>
        </w:rPr>
      </w:pPr>
    </w:p>
    <w:p w:rsidR="003A34DB" w:rsidRPr="0062088A" w:rsidRDefault="003A34DB" w:rsidP="006D5D6F">
      <w:pPr>
        <w:rPr>
          <w:b/>
          <w:bCs/>
          <w:sz w:val="32"/>
          <w:szCs w:val="32"/>
        </w:rPr>
      </w:pPr>
      <w:r w:rsidRPr="0062088A">
        <w:rPr>
          <w:sz w:val="32"/>
          <w:szCs w:val="32"/>
        </w:rPr>
        <w:t xml:space="preserve">Think about these things. Do you want God to say about you, </w:t>
      </w:r>
      <w:r w:rsidRPr="0062088A">
        <w:rPr>
          <w:b/>
          <w:bCs/>
          <w:sz w:val="32"/>
          <w:szCs w:val="32"/>
        </w:rPr>
        <w:t>“I shall be your God and you shall be My people.”</w:t>
      </w:r>
    </w:p>
    <w:p w:rsidR="003A34DB" w:rsidRPr="0062088A" w:rsidRDefault="003A34DB" w:rsidP="006D5D6F">
      <w:pPr>
        <w:rPr>
          <w:sz w:val="32"/>
          <w:szCs w:val="32"/>
        </w:rPr>
      </w:pPr>
    </w:p>
    <w:p w:rsidR="003A34DB" w:rsidRPr="0062088A" w:rsidRDefault="003A34DB" w:rsidP="006D5D6F">
      <w:pPr>
        <w:rPr>
          <w:sz w:val="32"/>
          <w:szCs w:val="32"/>
        </w:rPr>
      </w:pPr>
      <w:r w:rsidRPr="0062088A">
        <w:rPr>
          <w:sz w:val="32"/>
          <w:szCs w:val="32"/>
        </w:rPr>
        <w:lastRenderedPageBreak/>
        <w:t xml:space="preserve">We have to make a choice. The choice cannot be that I will follow God the way I want to. He will not be our God if </w:t>
      </w:r>
      <w:r w:rsidRPr="00C4118B">
        <w:rPr>
          <w:b/>
          <w:sz w:val="32"/>
          <w:szCs w:val="32"/>
          <w:u w:val="single"/>
        </w:rPr>
        <w:t>we</w:t>
      </w:r>
      <w:r w:rsidRPr="0062088A">
        <w:rPr>
          <w:sz w:val="32"/>
          <w:szCs w:val="32"/>
        </w:rPr>
        <w:t xml:space="preserve"> set the rules for our relationship.</w:t>
      </w:r>
    </w:p>
    <w:p w:rsidR="003A34DB" w:rsidRPr="0062088A" w:rsidRDefault="003A34DB" w:rsidP="006D5D6F">
      <w:pPr>
        <w:rPr>
          <w:sz w:val="32"/>
          <w:szCs w:val="32"/>
        </w:rPr>
      </w:pPr>
    </w:p>
    <w:p w:rsidR="003A34DB" w:rsidRPr="0062088A" w:rsidRDefault="003A34DB" w:rsidP="006D5D6F">
      <w:pPr>
        <w:rPr>
          <w:sz w:val="32"/>
          <w:szCs w:val="32"/>
        </w:rPr>
      </w:pPr>
      <w:r w:rsidRPr="0062088A">
        <w:rPr>
          <w:sz w:val="32"/>
          <w:szCs w:val="32"/>
        </w:rPr>
        <w:t>Are you separated from God? Do you want to change that condition?</w:t>
      </w:r>
    </w:p>
    <w:p w:rsidR="003A34DB" w:rsidRPr="0062088A" w:rsidRDefault="003A34DB" w:rsidP="006D5D6F">
      <w:pPr>
        <w:rPr>
          <w:sz w:val="32"/>
          <w:szCs w:val="32"/>
        </w:rPr>
      </w:pPr>
    </w:p>
    <w:p w:rsidR="003A34DB" w:rsidRPr="0062088A" w:rsidRDefault="003A34DB" w:rsidP="006D5D6F">
      <w:pPr>
        <w:rPr>
          <w:sz w:val="32"/>
          <w:szCs w:val="32"/>
        </w:rPr>
      </w:pPr>
      <w:r w:rsidRPr="0062088A">
        <w:rPr>
          <w:sz w:val="32"/>
          <w:szCs w:val="32"/>
        </w:rPr>
        <w:t>Do you believe Jesus is the Christ, the Son of God? Do you want to repent of your sins and be baptized for the remission of your sins? If you want God to be your God, will you come as we stand and sing.</w:t>
      </w:r>
    </w:p>
    <w:p w:rsidR="009D55D3" w:rsidRPr="0062088A" w:rsidRDefault="009D55D3" w:rsidP="009D55D3">
      <w:pPr>
        <w:rPr>
          <w:sz w:val="32"/>
          <w:szCs w:val="32"/>
        </w:rPr>
      </w:pPr>
    </w:p>
    <w:p w:rsidR="009D55D3" w:rsidRPr="0062088A" w:rsidRDefault="009D55D3">
      <w:pPr>
        <w:rPr>
          <w:sz w:val="32"/>
          <w:szCs w:val="32"/>
        </w:rPr>
      </w:pPr>
    </w:p>
    <w:p w:rsidR="009D55D3" w:rsidRPr="0062088A" w:rsidRDefault="009D55D3">
      <w:pPr>
        <w:rPr>
          <w:sz w:val="32"/>
          <w:szCs w:val="32"/>
        </w:rPr>
      </w:pPr>
    </w:p>
    <w:sectPr w:rsidR="009D55D3" w:rsidRPr="0062088A" w:rsidSect="00933A2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251A8"/>
    <w:multiLevelType w:val="hybridMultilevel"/>
    <w:tmpl w:val="9F7A9B02"/>
    <w:lvl w:ilvl="0" w:tplc="4F281D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useFELayout/>
  </w:compat>
  <w:rsids>
    <w:rsidRoot w:val="00297518"/>
    <w:rsid w:val="0000249A"/>
    <w:rsid w:val="00003CDA"/>
    <w:rsid w:val="00005E61"/>
    <w:rsid w:val="000068CE"/>
    <w:rsid w:val="00010BA6"/>
    <w:rsid w:val="00010F82"/>
    <w:rsid w:val="00013816"/>
    <w:rsid w:val="00014BB2"/>
    <w:rsid w:val="00021F3E"/>
    <w:rsid w:val="00027452"/>
    <w:rsid w:val="00031AB9"/>
    <w:rsid w:val="00031E36"/>
    <w:rsid w:val="00037F15"/>
    <w:rsid w:val="000619D9"/>
    <w:rsid w:val="0006287A"/>
    <w:rsid w:val="00064B88"/>
    <w:rsid w:val="0006706A"/>
    <w:rsid w:val="000673E7"/>
    <w:rsid w:val="00073B65"/>
    <w:rsid w:val="00075363"/>
    <w:rsid w:val="00075CB1"/>
    <w:rsid w:val="0008355D"/>
    <w:rsid w:val="0008584B"/>
    <w:rsid w:val="000A5CA6"/>
    <w:rsid w:val="000B03BF"/>
    <w:rsid w:val="000B731B"/>
    <w:rsid w:val="000E0E90"/>
    <w:rsid w:val="000F3B0B"/>
    <w:rsid w:val="001046EC"/>
    <w:rsid w:val="001119B2"/>
    <w:rsid w:val="001129FF"/>
    <w:rsid w:val="00114B8F"/>
    <w:rsid w:val="001335EC"/>
    <w:rsid w:val="00134F3F"/>
    <w:rsid w:val="00140BDD"/>
    <w:rsid w:val="001475E4"/>
    <w:rsid w:val="001556F7"/>
    <w:rsid w:val="00160AAF"/>
    <w:rsid w:val="00161988"/>
    <w:rsid w:val="00164F8E"/>
    <w:rsid w:val="0016525A"/>
    <w:rsid w:val="001663E5"/>
    <w:rsid w:val="00176176"/>
    <w:rsid w:val="00190691"/>
    <w:rsid w:val="001907A4"/>
    <w:rsid w:val="00193270"/>
    <w:rsid w:val="00195B9C"/>
    <w:rsid w:val="001B2E7E"/>
    <w:rsid w:val="001B47AA"/>
    <w:rsid w:val="001B5889"/>
    <w:rsid w:val="001B7F74"/>
    <w:rsid w:val="001C2BB8"/>
    <w:rsid w:val="001C6E7A"/>
    <w:rsid w:val="001E0155"/>
    <w:rsid w:val="001E4854"/>
    <w:rsid w:val="001E7F87"/>
    <w:rsid w:val="001F0F54"/>
    <w:rsid w:val="002017E2"/>
    <w:rsid w:val="00202D30"/>
    <w:rsid w:val="00212B88"/>
    <w:rsid w:val="002140F2"/>
    <w:rsid w:val="00225BBD"/>
    <w:rsid w:val="00225EA4"/>
    <w:rsid w:val="002271BF"/>
    <w:rsid w:val="002302E7"/>
    <w:rsid w:val="0023288D"/>
    <w:rsid w:val="0023491A"/>
    <w:rsid w:val="00245BF3"/>
    <w:rsid w:val="00273B15"/>
    <w:rsid w:val="00280081"/>
    <w:rsid w:val="00292633"/>
    <w:rsid w:val="00297518"/>
    <w:rsid w:val="002A34FC"/>
    <w:rsid w:val="002B003C"/>
    <w:rsid w:val="002B0977"/>
    <w:rsid w:val="002B4552"/>
    <w:rsid w:val="002B7156"/>
    <w:rsid w:val="002C327D"/>
    <w:rsid w:val="002C7916"/>
    <w:rsid w:val="002D11AB"/>
    <w:rsid w:val="002D18E2"/>
    <w:rsid w:val="002D44F0"/>
    <w:rsid w:val="002D7DE6"/>
    <w:rsid w:val="002F2E53"/>
    <w:rsid w:val="002F37CC"/>
    <w:rsid w:val="003004B3"/>
    <w:rsid w:val="003059C5"/>
    <w:rsid w:val="00306540"/>
    <w:rsid w:val="00306A1C"/>
    <w:rsid w:val="003153C5"/>
    <w:rsid w:val="00322755"/>
    <w:rsid w:val="00323D9B"/>
    <w:rsid w:val="00325DC6"/>
    <w:rsid w:val="00327343"/>
    <w:rsid w:val="0032771B"/>
    <w:rsid w:val="00332BA1"/>
    <w:rsid w:val="00332ED1"/>
    <w:rsid w:val="00343990"/>
    <w:rsid w:val="0034515D"/>
    <w:rsid w:val="0034752F"/>
    <w:rsid w:val="0035503D"/>
    <w:rsid w:val="0035777E"/>
    <w:rsid w:val="00362CF3"/>
    <w:rsid w:val="00363083"/>
    <w:rsid w:val="003667DA"/>
    <w:rsid w:val="00370C82"/>
    <w:rsid w:val="00375551"/>
    <w:rsid w:val="003759CF"/>
    <w:rsid w:val="00376B15"/>
    <w:rsid w:val="0037744D"/>
    <w:rsid w:val="00377F82"/>
    <w:rsid w:val="00382FDA"/>
    <w:rsid w:val="003870CC"/>
    <w:rsid w:val="00390C95"/>
    <w:rsid w:val="00393048"/>
    <w:rsid w:val="003956F5"/>
    <w:rsid w:val="003A06BF"/>
    <w:rsid w:val="003A21CE"/>
    <w:rsid w:val="003A34DB"/>
    <w:rsid w:val="003B634E"/>
    <w:rsid w:val="003B64CE"/>
    <w:rsid w:val="003C479A"/>
    <w:rsid w:val="003C7F25"/>
    <w:rsid w:val="003D24AA"/>
    <w:rsid w:val="003D46DA"/>
    <w:rsid w:val="003E3B2F"/>
    <w:rsid w:val="003F67DB"/>
    <w:rsid w:val="00411974"/>
    <w:rsid w:val="00425510"/>
    <w:rsid w:val="00430143"/>
    <w:rsid w:val="00437AEE"/>
    <w:rsid w:val="004410BB"/>
    <w:rsid w:val="004454FC"/>
    <w:rsid w:val="00445F34"/>
    <w:rsid w:val="00452E2F"/>
    <w:rsid w:val="00453413"/>
    <w:rsid w:val="00457CF2"/>
    <w:rsid w:val="00487157"/>
    <w:rsid w:val="004A2D29"/>
    <w:rsid w:val="004A4103"/>
    <w:rsid w:val="004B3689"/>
    <w:rsid w:val="004B4ADD"/>
    <w:rsid w:val="004C09A2"/>
    <w:rsid w:val="004C512E"/>
    <w:rsid w:val="004C778D"/>
    <w:rsid w:val="004D56FB"/>
    <w:rsid w:val="004E3483"/>
    <w:rsid w:val="004E5D14"/>
    <w:rsid w:val="004F6DAD"/>
    <w:rsid w:val="005078F4"/>
    <w:rsid w:val="00510E31"/>
    <w:rsid w:val="00517B96"/>
    <w:rsid w:val="00523616"/>
    <w:rsid w:val="00526B66"/>
    <w:rsid w:val="00533255"/>
    <w:rsid w:val="00533F03"/>
    <w:rsid w:val="00536255"/>
    <w:rsid w:val="00552A8C"/>
    <w:rsid w:val="005637AB"/>
    <w:rsid w:val="005677E7"/>
    <w:rsid w:val="00571114"/>
    <w:rsid w:val="00571FF5"/>
    <w:rsid w:val="00572979"/>
    <w:rsid w:val="0057496B"/>
    <w:rsid w:val="005762AD"/>
    <w:rsid w:val="005A14EC"/>
    <w:rsid w:val="005A3C2D"/>
    <w:rsid w:val="005A5B45"/>
    <w:rsid w:val="005A5BA8"/>
    <w:rsid w:val="005B41C8"/>
    <w:rsid w:val="005B7F3A"/>
    <w:rsid w:val="005D072C"/>
    <w:rsid w:val="005D0B38"/>
    <w:rsid w:val="005D2309"/>
    <w:rsid w:val="005D4277"/>
    <w:rsid w:val="005D72A9"/>
    <w:rsid w:val="005E265A"/>
    <w:rsid w:val="005E3240"/>
    <w:rsid w:val="005F0025"/>
    <w:rsid w:val="005F2838"/>
    <w:rsid w:val="006023B3"/>
    <w:rsid w:val="00611250"/>
    <w:rsid w:val="006163AA"/>
    <w:rsid w:val="00617CE7"/>
    <w:rsid w:val="0062088A"/>
    <w:rsid w:val="006266BC"/>
    <w:rsid w:val="0064016B"/>
    <w:rsid w:val="00641834"/>
    <w:rsid w:val="00643209"/>
    <w:rsid w:val="006445D1"/>
    <w:rsid w:val="006507E8"/>
    <w:rsid w:val="00653339"/>
    <w:rsid w:val="006574CD"/>
    <w:rsid w:val="00663633"/>
    <w:rsid w:val="00665CDB"/>
    <w:rsid w:val="00665DB8"/>
    <w:rsid w:val="006720CD"/>
    <w:rsid w:val="00676102"/>
    <w:rsid w:val="00680651"/>
    <w:rsid w:val="0068284C"/>
    <w:rsid w:val="006A0E37"/>
    <w:rsid w:val="006C5A08"/>
    <w:rsid w:val="006C7215"/>
    <w:rsid w:val="006D17AC"/>
    <w:rsid w:val="006D2FA2"/>
    <w:rsid w:val="006D5D6F"/>
    <w:rsid w:val="006F2583"/>
    <w:rsid w:val="006F3222"/>
    <w:rsid w:val="006F4CDA"/>
    <w:rsid w:val="00700C56"/>
    <w:rsid w:val="00716155"/>
    <w:rsid w:val="00717432"/>
    <w:rsid w:val="00717F62"/>
    <w:rsid w:val="00721C54"/>
    <w:rsid w:val="00722419"/>
    <w:rsid w:val="007331C7"/>
    <w:rsid w:val="00737980"/>
    <w:rsid w:val="00743733"/>
    <w:rsid w:val="00744F6A"/>
    <w:rsid w:val="007576AF"/>
    <w:rsid w:val="00757796"/>
    <w:rsid w:val="00761D44"/>
    <w:rsid w:val="00772819"/>
    <w:rsid w:val="00772FD1"/>
    <w:rsid w:val="007845A9"/>
    <w:rsid w:val="00785CFE"/>
    <w:rsid w:val="0079054D"/>
    <w:rsid w:val="00796367"/>
    <w:rsid w:val="007A0189"/>
    <w:rsid w:val="007A6DF7"/>
    <w:rsid w:val="007C3199"/>
    <w:rsid w:val="007C42EF"/>
    <w:rsid w:val="007D193D"/>
    <w:rsid w:val="007D4CB9"/>
    <w:rsid w:val="007E49A5"/>
    <w:rsid w:val="007E4E51"/>
    <w:rsid w:val="007F659F"/>
    <w:rsid w:val="007F73AD"/>
    <w:rsid w:val="00800BC2"/>
    <w:rsid w:val="008055F8"/>
    <w:rsid w:val="00805FE9"/>
    <w:rsid w:val="00810E75"/>
    <w:rsid w:val="00820433"/>
    <w:rsid w:val="00825626"/>
    <w:rsid w:val="00831045"/>
    <w:rsid w:val="008315AD"/>
    <w:rsid w:val="0083424E"/>
    <w:rsid w:val="008521BB"/>
    <w:rsid w:val="008534C2"/>
    <w:rsid w:val="00854FDB"/>
    <w:rsid w:val="00861C9F"/>
    <w:rsid w:val="0086530B"/>
    <w:rsid w:val="00870C34"/>
    <w:rsid w:val="00885855"/>
    <w:rsid w:val="008923E8"/>
    <w:rsid w:val="00893758"/>
    <w:rsid w:val="00897736"/>
    <w:rsid w:val="008A323B"/>
    <w:rsid w:val="008A6BC8"/>
    <w:rsid w:val="008A6DBC"/>
    <w:rsid w:val="008B5BE1"/>
    <w:rsid w:val="008B5C1F"/>
    <w:rsid w:val="008B65A2"/>
    <w:rsid w:val="008B6C37"/>
    <w:rsid w:val="008C633A"/>
    <w:rsid w:val="008D2892"/>
    <w:rsid w:val="008D7284"/>
    <w:rsid w:val="008F3A76"/>
    <w:rsid w:val="008F77D8"/>
    <w:rsid w:val="00904795"/>
    <w:rsid w:val="00912FF9"/>
    <w:rsid w:val="00916CDD"/>
    <w:rsid w:val="00933A2F"/>
    <w:rsid w:val="00937745"/>
    <w:rsid w:val="00937E70"/>
    <w:rsid w:val="0094173A"/>
    <w:rsid w:val="00950665"/>
    <w:rsid w:val="00952DA5"/>
    <w:rsid w:val="009578FA"/>
    <w:rsid w:val="00965D21"/>
    <w:rsid w:val="009833DC"/>
    <w:rsid w:val="009A7705"/>
    <w:rsid w:val="009B0B2F"/>
    <w:rsid w:val="009B541E"/>
    <w:rsid w:val="009C1F21"/>
    <w:rsid w:val="009C2CE2"/>
    <w:rsid w:val="009D0262"/>
    <w:rsid w:val="009D55D3"/>
    <w:rsid w:val="009D6A2C"/>
    <w:rsid w:val="009F32E7"/>
    <w:rsid w:val="009F56B6"/>
    <w:rsid w:val="009F7DB5"/>
    <w:rsid w:val="00A02728"/>
    <w:rsid w:val="00A04687"/>
    <w:rsid w:val="00A0716B"/>
    <w:rsid w:val="00A14245"/>
    <w:rsid w:val="00A14D4F"/>
    <w:rsid w:val="00A165F6"/>
    <w:rsid w:val="00A37BB2"/>
    <w:rsid w:val="00A53B7A"/>
    <w:rsid w:val="00A53EAB"/>
    <w:rsid w:val="00A55B05"/>
    <w:rsid w:val="00A632B4"/>
    <w:rsid w:val="00A65B28"/>
    <w:rsid w:val="00A80FD1"/>
    <w:rsid w:val="00A8374D"/>
    <w:rsid w:val="00A8627D"/>
    <w:rsid w:val="00A86DB4"/>
    <w:rsid w:val="00A906EF"/>
    <w:rsid w:val="00AA4FFA"/>
    <w:rsid w:val="00AC07DC"/>
    <w:rsid w:val="00AC3599"/>
    <w:rsid w:val="00AC54EA"/>
    <w:rsid w:val="00AD6413"/>
    <w:rsid w:val="00AF0D78"/>
    <w:rsid w:val="00AF7241"/>
    <w:rsid w:val="00B00CE0"/>
    <w:rsid w:val="00B12C58"/>
    <w:rsid w:val="00B13C58"/>
    <w:rsid w:val="00B31746"/>
    <w:rsid w:val="00B336F8"/>
    <w:rsid w:val="00B3414D"/>
    <w:rsid w:val="00B34F24"/>
    <w:rsid w:val="00B44C7B"/>
    <w:rsid w:val="00B60128"/>
    <w:rsid w:val="00B643B2"/>
    <w:rsid w:val="00B748C3"/>
    <w:rsid w:val="00B7625B"/>
    <w:rsid w:val="00BA1630"/>
    <w:rsid w:val="00BA69E1"/>
    <w:rsid w:val="00BA7FA7"/>
    <w:rsid w:val="00BB426C"/>
    <w:rsid w:val="00BB5187"/>
    <w:rsid w:val="00BB53C1"/>
    <w:rsid w:val="00BC1207"/>
    <w:rsid w:val="00BC494F"/>
    <w:rsid w:val="00BD1A2B"/>
    <w:rsid w:val="00BD1B97"/>
    <w:rsid w:val="00BE0288"/>
    <w:rsid w:val="00BE1CCE"/>
    <w:rsid w:val="00BE7D1F"/>
    <w:rsid w:val="00C104D3"/>
    <w:rsid w:val="00C11145"/>
    <w:rsid w:val="00C168FA"/>
    <w:rsid w:val="00C17423"/>
    <w:rsid w:val="00C24A82"/>
    <w:rsid w:val="00C3051F"/>
    <w:rsid w:val="00C35E6A"/>
    <w:rsid w:val="00C36BA1"/>
    <w:rsid w:val="00C4118B"/>
    <w:rsid w:val="00C42DC2"/>
    <w:rsid w:val="00C4580E"/>
    <w:rsid w:val="00C46108"/>
    <w:rsid w:val="00C47E76"/>
    <w:rsid w:val="00C5101D"/>
    <w:rsid w:val="00C51891"/>
    <w:rsid w:val="00C571D3"/>
    <w:rsid w:val="00C62E10"/>
    <w:rsid w:val="00C6303A"/>
    <w:rsid w:val="00C729B0"/>
    <w:rsid w:val="00C80CC3"/>
    <w:rsid w:val="00C93301"/>
    <w:rsid w:val="00CA6856"/>
    <w:rsid w:val="00CA7CB1"/>
    <w:rsid w:val="00CB282C"/>
    <w:rsid w:val="00CB782A"/>
    <w:rsid w:val="00CC210A"/>
    <w:rsid w:val="00CC5B13"/>
    <w:rsid w:val="00CD0700"/>
    <w:rsid w:val="00CD2136"/>
    <w:rsid w:val="00CE4D71"/>
    <w:rsid w:val="00CE6A2A"/>
    <w:rsid w:val="00CE6BE8"/>
    <w:rsid w:val="00CF0E75"/>
    <w:rsid w:val="00CF75B3"/>
    <w:rsid w:val="00D020B4"/>
    <w:rsid w:val="00D2100C"/>
    <w:rsid w:val="00D40A73"/>
    <w:rsid w:val="00D40FAC"/>
    <w:rsid w:val="00D42169"/>
    <w:rsid w:val="00D51FD5"/>
    <w:rsid w:val="00D634FA"/>
    <w:rsid w:val="00D7173E"/>
    <w:rsid w:val="00D71C6A"/>
    <w:rsid w:val="00D72D9B"/>
    <w:rsid w:val="00D73BCF"/>
    <w:rsid w:val="00D74662"/>
    <w:rsid w:val="00D8237C"/>
    <w:rsid w:val="00DA0198"/>
    <w:rsid w:val="00DA2E37"/>
    <w:rsid w:val="00DC29B5"/>
    <w:rsid w:val="00DD17B2"/>
    <w:rsid w:val="00DD6A8F"/>
    <w:rsid w:val="00DF6897"/>
    <w:rsid w:val="00E03B54"/>
    <w:rsid w:val="00E139C3"/>
    <w:rsid w:val="00E1479C"/>
    <w:rsid w:val="00E15E12"/>
    <w:rsid w:val="00E16156"/>
    <w:rsid w:val="00E2525A"/>
    <w:rsid w:val="00E3126A"/>
    <w:rsid w:val="00E33E2D"/>
    <w:rsid w:val="00E43885"/>
    <w:rsid w:val="00E54906"/>
    <w:rsid w:val="00E6237D"/>
    <w:rsid w:val="00E70F0E"/>
    <w:rsid w:val="00E71A26"/>
    <w:rsid w:val="00E87239"/>
    <w:rsid w:val="00EA10D6"/>
    <w:rsid w:val="00EA68D1"/>
    <w:rsid w:val="00EC0120"/>
    <w:rsid w:val="00EC0502"/>
    <w:rsid w:val="00EC0F8D"/>
    <w:rsid w:val="00EC7651"/>
    <w:rsid w:val="00ED130B"/>
    <w:rsid w:val="00ED1DA0"/>
    <w:rsid w:val="00ED1EB1"/>
    <w:rsid w:val="00ED54CE"/>
    <w:rsid w:val="00ED5D8F"/>
    <w:rsid w:val="00ED65CF"/>
    <w:rsid w:val="00EE06B3"/>
    <w:rsid w:val="00EE4F37"/>
    <w:rsid w:val="00EF10BC"/>
    <w:rsid w:val="00EF1EE8"/>
    <w:rsid w:val="00EF59DA"/>
    <w:rsid w:val="00EF7AB2"/>
    <w:rsid w:val="00F02106"/>
    <w:rsid w:val="00F02E84"/>
    <w:rsid w:val="00F03143"/>
    <w:rsid w:val="00F17A3B"/>
    <w:rsid w:val="00F20F14"/>
    <w:rsid w:val="00F24C09"/>
    <w:rsid w:val="00F27025"/>
    <w:rsid w:val="00F307AF"/>
    <w:rsid w:val="00F318CD"/>
    <w:rsid w:val="00F352C2"/>
    <w:rsid w:val="00F376C8"/>
    <w:rsid w:val="00F53AE9"/>
    <w:rsid w:val="00F57456"/>
    <w:rsid w:val="00F610C5"/>
    <w:rsid w:val="00F6285B"/>
    <w:rsid w:val="00F63468"/>
    <w:rsid w:val="00F777BE"/>
    <w:rsid w:val="00F81A86"/>
    <w:rsid w:val="00F83C30"/>
    <w:rsid w:val="00F95B47"/>
    <w:rsid w:val="00FA38FD"/>
    <w:rsid w:val="00FA72AC"/>
    <w:rsid w:val="00FC6B40"/>
    <w:rsid w:val="00FD7621"/>
    <w:rsid w:val="00FE2743"/>
    <w:rsid w:val="00FE3F9B"/>
    <w:rsid w:val="00FE42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2F"/>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 WILL BE YOUR GOD AND YOU SHALL BE MY PEOPLE</vt:lpstr>
    </vt:vector>
  </TitlesOfParts>
  <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WILL BE YOUR GOD AND YOU SHALL BE MY PEOPLE</dc:title>
  <dc:creator>Mary Hamlett</dc:creator>
  <cp:lastModifiedBy>William Hamlett</cp:lastModifiedBy>
  <cp:revision>3</cp:revision>
  <dcterms:created xsi:type="dcterms:W3CDTF">2013-12-08T12:21:00Z</dcterms:created>
  <dcterms:modified xsi:type="dcterms:W3CDTF">2013-12-08T12:23:00Z</dcterms:modified>
</cp:coreProperties>
</file>